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5"/>
      </w:tblGrid>
      <w:tr w:rsidR="009212A2" w:rsidTr="009212A2">
        <w:tblPrEx>
          <w:tblCellMar>
            <w:top w:w="0" w:type="dxa"/>
            <w:bottom w:w="0" w:type="dxa"/>
          </w:tblCellMar>
        </w:tblPrEx>
        <w:tc>
          <w:tcPr>
            <w:tcW w:w="9995" w:type="dxa"/>
            <w:shd w:val="clear" w:color="auto" w:fill="auto"/>
          </w:tcPr>
          <w:p w:rsidR="009212A2" w:rsidRDefault="009212A2" w:rsidP="00271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  <w:t>№ исх: 39-19-01-38-1916   от: 09.09.2021</w:t>
            </w:r>
          </w:p>
          <w:p w:rsidR="009212A2" w:rsidRPr="009212A2" w:rsidRDefault="009212A2" w:rsidP="00271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  <w:t>№ вх: 16941   от: 10.09.2021</w:t>
            </w:r>
          </w:p>
        </w:tc>
      </w:tr>
    </w:tbl>
    <w:p w:rsidR="002911FA" w:rsidRPr="009D7B1F" w:rsidRDefault="002911FA" w:rsidP="00271A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7B1F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  <w:r w:rsidR="006F743E" w:rsidRPr="009D7B1F">
        <w:rPr>
          <w:rFonts w:ascii="Times New Roman" w:eastAsia="Calibri" w:hAnsi="Times New Roman" w:cs="Times New Roman"/>
          <w:b/>
          <w:sz w:val="28"/>
          <w:szCs w:val="28"/>
        </w:rPr>
        <w:t xml:space="preserve"> кандидат</w:t>
      </w:r>
      <w:r w:rsidR="00837E70">
        <w:rPr>
          <w:rFonts w:ascii="Times New Roman" w:eastAsia="Calibri" w:hAnsi="Times New Roman" w:cs="Times New Roman"/>
          <w:b/>
          <w:sz w:val="28"/>
          <w:szCs w:val="28"/>
        </w:rPr>
        <w:t xml:space="preserve">а </w:t>
      </w:r>
      <w:r w:rsidR="006F743E" w:rsidRPr="009D7B1F">
        <w:rPr>
          <w:rFonts w:ascii="Times New Roman" w:eastAsia="Calibri" w:hAnsi="Times New Roman" w:cs="Times New Roman"/>
          <w:b/>
          <w:sz w:val="28"/>
          <w:szCs w:val="28"/>
        </w:rPr>
        <w:t>получивш</w:t>
      </w:r>
      <w:r w:rsidR="00837E70">
        <w:rPr>
          <w:rFonts w:ascii="Times New Roman" w:eastAsia="Calibri" w:hAnsi="Times New Roman" w:cs="Times New Roman"/>
          <w:b/>
          <w:sz w:val="28"/>
          <w:szCs w:val="28"/>
        </w:rPr>
        <w:t>его</w:t>
      </w:r>
      <w:r w:rsidR="006F743E" w:rsidRPr="009D7B1F">
        <w:rPr>
          <w:rFonts w:ascii="Times New Roman" w:eastAsia="Calibri" w:hAnsi="Times New Roman" w:cs="Times New Roman"/>
          <w:b/>
          <w:sz w:val="28"/>
          <w:szCs w:val="28"/>
        </w:rPr>
        <w:t xml:space="preserve"> положительное заключение</w:t>
      </w:r>
    </w:p>
    <w:p w:rsidR="00271AE1" w:rsidRPr="009D7B1F" w:rsidRDefault="00271AE1" w:rsidP="007A46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64B" w:rsidRPr="009D7B1F" w:rsidRDefault="005E0B38" w:rsidP="007A464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Управление государственных доходов по городу Рудному 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решением конкурсной комиссии </w:t>
      </w:r>
      <w:r w:rsidR="00EA132E">
        <w:rPr>
          <w:rFonts w:ascii="Times New Roman" w:eastAsia="Calibri" w:hAnsi="Times New Roman" w:cs="Times New Roman"/>
          <w:sz w:val="28"/>
          <w:szCs w:val="28"/>
        </w:rPr>
        <w:t>№</w:t>
      </w:r>
      <w:r w:rsidR="00860113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FF7115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1FA" w:rsidRPr="009D7B1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860113">
        <w:rPr>
          <w:rFonts w:ascii="Times New Roman" w:eastAsia="Calibri" w:hAnsi="Times New Roman" w:cs="Times New Roman"/>
          <w:sz w:val="28"/>
          <w:szCs w:val="28"/>
          <w:lang w:val="kk-KZ"/>
        </w:rPr>
        <w:t>09</w:t>
      </w:r>
      <w:r w:rsidR="00824268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0113">
        <w:rPr>
          <w:rFonts w:ascii="Times New Roman" w:eastAsia="Calibri" w:hAnsi="Times New Roman" w:cs="Times New Roman"/>
          <w:sz w:val="28"/>
          <w:szCs w:val="28"/>
          <w:lang w:val="kk-KZ"/>
        </w:rPr>
        <w:t>сентября</w:t>
      </w:r>
      <w:r w:rsidR="00C34D5F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2ED0">
        <w:rPr>
          <w:rFonts w:ascii="Times New Roman" w:eastAsia="Calibri" w:hAnsi="Times New Roman" w:cs="Times New Roman"/>
          <w:sz w:val="28"/>
          <w:szCs w:val="28"/>
        </w:rPr>
        <w:t>2021</w:t>
      </w:r>
      <w:r w:rsidR="002911FA" w:rsidRPr="009D7B1F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7A464B" w:rsidRPr="009D7B1F">
        <w:rPr>
          <w:rFonts w:ascii="Times New Roman" w:eastAsia="Calibri" w:hAnsi="Times New Roman" w:cs="Times New Roman"/>
          <w:sz w:val="28"/>
          <w:szCs w:val="28"/>
        </w:rPr>
        <w:t xml:space="preserve">предоставляет список </w:t>
      </w:r>
      <w:r w:rsidR="0056085A">
        <w:rPr>
          <w:rFonts w:ascii="Times New Roman" w:eastAsia="Calibri" w:hAnsi="Times New Roman" w:cs="Times New Roman"/>
          <w:sz w:val="28"/>
          <w:szCs w:val="28"/>
        </w:rPr>
        <w:t>кандидат</w:t>
      </w:r>
      <w:r w:rsidR="00EA132E">
        <w:rPr>
          <w:rFonts w:ascii="Times New Roman" w:eastAsia="Calibri" w:hAnsi="Times New Roman" w:cs="Times New Roman"/>
          <w:sz w:val="28"/>
          <w:szCs w:val="28"/>
          <w:lang w:val="kk-KZ"/>
        </w:rPr>
        <w:t>а</w:t>
      </w:r>
      <w:r w:rsidR="006874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085A">
        <w:rPr>
          <w:rFonts w:ascii="Times New Roman" w:eastAsia="Calibri" w:hAnsi="Times New Roman" w:cs="Times New Roman"/>
          <w:sz w:val="28"/>
          <w:szCs w:val="28"/>
        </w:rPr>
        <w:t>получивш</w:t>
      </w:r>
      <w:r w:rsidR="00EA132E">
        <w:rPr>
          <w:rFonts w:ascii="Times New Roman" w:eastAsia="Calibri" w:hAnsi="Times New Roman" w:cs="Times New Roman"/>
          <w:sz w:val="28"/>
          <w:szCs w:val="28"/>
          <w:lang w:val="kk-KZ"/>
        </w:rPr>
        <w:t>его</w:t>
      </w:r>
      <w:r w:rsidR="0056085A">
        <w:rPr>
          <w:rFonts w:ascii="Times New Roman" w:eastAsia="Calibri" w:hAnsi="Times New Roman" w:cs="Times New Roman"/>
          <w:sz w:val="28"/>
          <w:szCs w:val="28"/>
        </w:rPr>
        <w:t xml:space="preserve"> положительн</w:t>
      </w:r>
      <w:r w:rsidR="00793B98">
        <w:rPr>
          <w:rFonts w:ascii="Times New Roman" w:eastAsia="Calibri" w:hAnsi="Times New Roman" w:cs="Times New Roman"/>
          <w:sz w:val="28"/>
          <w:szCs w:val="28"/>
        </w:rPr>
        <w:t>ое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 заключени</w:t>
      </w:r>
      <w:r w:rsidR="00793B98">
        <w:rPr>
          <w:rFonts w:ascii="Times New Roman" w:eastAsia="Calibri" w:hAnsi="Times New Roman" w:cs="Times New Roman"/>
          <w:sz w:val="28"/>
          <w:szCs w:val="28"/>
        </w:rPr>
        <w:t>е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0113">
        <w:rPr>
          <w:rFonts w:ascii="Times New Roman" w:eastAsia="Times New Roman" w:hAnsi="Times New Roman" w:cs="Times New Roman"/>
          <w:sz w:val="28"/>
          <w:szCs w:val="28"/>
          <w:lang w:val="kk-KZ"/>
        </w:rPr>
        <w:t>общего</w:t>
      </w:r>
      <w:r w:rsidR="007C2ED0">
        <w:rPr>
          <w:rFonts w:ascii="Times New Roman" w:eastAsia="Times New Roman" w:hAnsi="Times New Roman" w:cs="Times New Roman"/>
          <w:sz w:val="28"/>
          <w:szCs w:val="28"/>
        </w:rPr>
        <w:t xml:space="preserve"> конкурса</w:t>
      </w:r>
      <w:r w:rsidR="00793B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</w:rPr>
        <w:t>для занятия вакантн</w:t>
      </w:r>
      <w:r w:rsidR="000D09A4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</w:t>
      </w:r>
      <w:r w:rsidR="000D09A4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</w:t>
      </w:r>
      <w:r w:rsidR="000D09A4">
        <w:rPr>
          <w:rFonts w:ascii="Times New Roman" w:eastAsia="Times New Roman" w:hAnsi="Times New Roman" w:cs="Times New Roman"/>
          <w:sz w:val="28"/>
          <w:szCs w:val="28"/>
        </w:rPr>
        <w:t>ных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</w:rPr>
        <w:t xml:space="preserve"> должност</w:t>
      </w:r>
      <w:r w:rsidR="000D09A4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</w:rPr>
        <w:t xml:space="preserve"> корпуса «Б»</w:t>
      </w:r>
    </w:p>
    <w:p w:rsidR="005E0B38" w:rsidRPr="009D7B1F" w:rsidRDefault="005E0B38" w:rsidP="005E0B38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7C8F" w:rsidRPr="00687482" w:rsidRDefault="00477C8F" w:rsidP="00477C8F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77C8F" w:rsidRPr="00860113" w:rsidRDefault="00477C8F" w:rsidP="00860113">
      <w:pPr>
        <w:contextualSpacing/>
        <w:rPr>
          <w:rFonts w:ascii="Times New Roman" w:hAnsi="Times New Roman"/>
          <w:b/>
          <w:sz w:val="28"/>
          <w:szCs w:val="28"/>
        </w:rPr>
      </w:pP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>На должност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ь</w:t>
      </w: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главного специалиста </w:t>
      </w:r>
      <w:r w:rsidRPr="00CE2293">
        <w:rPr>
          <w:rFonts w:ascii="Times New Roman" w:hAnsi="Times New Roman"/>
          <w:b/>
          <w:sz w:val="28"/>
          <w:szCs w:val="28"/>
        </w:rPr>
        <w:t xml:space="preserve">отдела  </w:t>
      </w:r>
      <w:r w:rsidR="00860113" w:rsidRPr="00860113">
        <w:rPr>
          <w:rFonts w:ascii="Times New Roman" w:hAnsi="Times New Roman"/>
          <w:b/>
          <w:sz w:val="28"/>
          <w:szCs w:val="28"/>
        </w:rPr>
        <w:t xml:space="preserve">«Центр по приему и обработке информации налогоплательщиков и налоговой регистрации» </w:t>
      </w:r>
      <w:r w:rsidR="00687482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категория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13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058CC">
        <w:rPr>
          <w:rFonts w:ascii="Times New Roman" w:hAnsi="Times New Roman"/>
          <w:b/>
          <w:sz w:val="28"/>
          <w:szCs w:val="28"/>
          <w:lang w:val="kk-KZ"/>
        </w:rPr>
        <w:t>С-R-4</w:t>
      </w:r>
      <w:r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7C2ED0" w:rsidRDefault="00477C8F" w:rsidP="00526BE8">
      <w:pPr>
        <w:contextualSpacing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1)</w:t>
      </w:r>
      <w:r w:rsidR="001A54F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860113">
        <w:rPr>
          <w:rFonts w:ascii="Times New Roman" w:eastAsia="Times New Roman" w:hAnsi="Times New Roman" w:cs="Times New Roman"/>
          <w:sz w:val="28"/>
          <w:szCs w:val="28"/>
          <w:lang w:val="kk-KZ"/>
        </w:rPr>
        <w:t>Досмагамбетова Дария Багдатовна</w:t>
      </w:r>
      <w:r w:rsidR="00687482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bookmarkStart w:id="0" w:name="_GoBack"/>
      <w:bookmarkEnd w:id="0"/>
    </w:p>
    <w:p w:rsidR="007C2ED0" w:rsidRDefault="007C2ED0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2ED0" w:rsidRDefault="007C2ED0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2ED0" w:rsidRDefault="007C2ED0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2ED0" w:rsidRDefault="007C2ED0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2ED0" w:rsidRDefault="007C2ED0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2ED0" w:rsidRDefault="007C2ED0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2ED0" w:rsidRDefault="007C2ED0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2ED0" w:rsidRDefault="007C2ED0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2ED0" w:rsidRPr="00477C8F" w:rsidRDefault="007C2ED0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0D09A4" w:rsidRDefault="000D09A4" w:rsidP="000D09A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0D09A4" w:rsidSect="0086143B">
      <w:headerReference w:type="default" r:id="rId7"/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BBA" w:rsidRDefault="00221BBA" w:rsidP="00456AEA">
      <w:pPr>
        <w:spacing w:after="0" w:line="240" w:lineRule="auto"/>
      </w:pPr>
      <w:r>
        <w:separator/>
      </w:r>
    </w:p>
  </w:endnote>
  <w:endnote w:type="continuationSeparator" w:id="0">
    <w:p w:rsidR="00221BBA" w:rsidRDefault="00221BBA" w:rsidP="0045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BBA" w:rsidRDefault="00221BBA" w:rsidP="00456AEA">
      <w:pPr>
        <w:spacing w:after="0" w:line="240" w:lineRule="auto"/>
      </w:pPr>
      <w:r>
        <w:separator/>
      </w:r>
    </w:p>
  </w:footnote>
  <w:footnote w:type="continuationSeparator" w:id="0">
    <w:p w:rsidR="00221BBA" w:rsidRDefault="00221BBA" w:rsidP="0045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EA" w:rsidRDefault="00B929F0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12A2" w:rsidRPr="009212A2" w:rsidRDefault="009212A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13.09.2021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1.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" stroked="f">
              <v:textbox style="layout-flow:vertical;mso-layout-flow-alt:bottom-to-top">
                <w:txbxContent>
                  <w:p w:rsidR="009212A2" w:rsidRPr="009212A2" w:rsidRDefault="009212A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13.09.2021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AEA" w:rsidRPr="00456AEA" w:rsidRDefault="00456AE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18.05.2017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01.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" stroked="f">
              <v:textbox style="layout-flow:vertical;mso-layout-flow-alt:bottom-to-top">
                <w:txbxContent>
                  <w:p w:rsidR="00456AEA" w:rsidRPr="00456AEA" w:rsidRDefault="00456AE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18.05.2017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47078C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C392810"/>
    <w:multiLevelType w:val="hybridMultilevel"/>
    <w:tmpl w:val="58F658AC"/>
    <w:lvl w:ilvl="0" w:tplc="BECC4E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10A5C66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55C1A77"/>
    <w:multiLevelType w:val="hybridMultilevel"/>
    <w:tmpl w:val="9B88378A"/>
    <w:lvl w:ilvl="0" w:tplc="E6D6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7E295F"/>
    <w:multiLevelType w:val="hybridMultilevel"/>
    <w:tmpl w:val="659C76E0"/>
    <w:lvl w:ilvl="0" w:tplc="1A908D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E00EBE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579584A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AD146A1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B1C1533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D17B4"/>
    <w:multiLevelType w:val="hybridMultilevel"/>
    <w:tmpl w:val="0876F3F4"/>
    <w:lvl w:ilvl="0" w:tplc="C64608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7182E7A"/>
    <w:multiLevelType w:val="hybridMultilevel"/>
    <w:tmpl w:val="F0B28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2"/>
  </w:num>
  <w:num w:numId="5">
    <w:abstractNumId w:val="6"/>
  </w:num>
  <w:num w:numId="6">
    <w:abstractNumId w:val="20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17"/>
  </w:num>
  <w:num w:numId="12">
    <w:abstractNumId w:val="0"/>
  </w:num>
  <w:num w:numId="13">
    <w:abstractNumId w:val="10"/>
  </w:num>
  <w:num w:numId="14">
    <w:abstractNumId w:val="21"/>
  </w:num>
  <w:num w:numId="15">
    <w:abstractNumId w:val="12"/>
  </w:num>
  <w:num w:numId="16">
    <w:abstractNumId w:val="19"/>
  </w:num>
  <w:num w:numId="17">
    <w:abstractNumId w:val="11"/>
  </w:num>
  <w:num w:numId="18">
    <w:abstractNumId w:val="7"/>
  </w:num>
  <w:num w:numId="19">
    <w:abstractNumId w:val="13"/>
  </w:num>
  <w:num w:numId="20">
    <w:abstractNumId w:val="9"/>
  </w:num>
  <w:num w:numId="21">
    <w:abstractNumId w:val="14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26981"/>
    <w:rsid w:val="00066243"/>
    <w:rsid w:val="000C0C14"/>
    <w:rsid w:val="000C73F6"/>
    <w:rsid w:val="000D09A4"/>
    <w:rsid w:val="00127E50"/>
    <w:rsid w:val="00155167"/>
    <w:rsid w:val="00174156"/>
    <w:rsid w:val="00184612"/>
    <w:rsid w:val="001870BB"/>
    <w:rsid w:val="001A54F8"/>
    <w:rsid w:val="001B5FC0"/>
    <w:rsid w:val="001C5EDF"/>
    <w:rsid w:val="0020538B"/>
    <w:rsid w:val="00205DE2"/>
    <w:rsid w:val="0021483D"/>
    <w:rsid w:val="00221BBA"/>
    <w:rsid w:val="00230534"/>
    <w:rsid w:val="00262B14"/>
    <w:rsid w:val="00271AE1"/>
    <w:rsid w:val="002911FA"/>
    <w:rsid w:val="002A7E0B"/>
    <w:rsid w:val="002E7AA8"/>
    <w:rsid w:val="00305D79"/>
    <w:rsid w:val="00313A5D"/>
    <w:rsid w:val="00336A6B"/>
    <w:rsid w:val="00355B77"/>
    <w:rsid w:val="00380678"/>
    <w:rsid w:val="003922F3"/>
    <w:rsid w:val="003A09CF"/>
    <w:rsid w:val="003A3BAC"/>
    <w:rsid w:val="003B2BAE"/>
    <w:rsid w:val="003C1CCB"/>
    <w:rsid w:val="003F0A7E"/>
    <w:rsid w:val="00407612"/>
    <w:rsid w:val="00456AEA"/>
    <w:rsid w:val="00477C8F"/>
    <w:rsid w:val="004842E5"/>
    <w:rsid w:val="004D2882"/>
    <w:rsid w:val="00526BE8"/>
    <w:rsid w:val="0056085A"/>
    <w:rsid w:val="005C77B1"/>
    <w:rsid w:val="005E0234"/>
    <w:rsid w:val="005E0B38"/>
    <w:rsid w:val="006432AE"/>
    <w:rsid w:val="00652DE5"/>
    <w:rsid w:val="00654B20"/>
    <w:rsid w:val="00671B2C"/>
    <w:rsid w:val="00673664"/>
    <w:rsid w:val="00687482"/>
    <w:rsid w:val="006C0849"/>
    <w:rsid w:val="006E67E8"/>
    <w:rsid w:val="006F743E"/>
    <w:rsid w:val="00704E84"/>
    <w:rsid w:val="007642CC"/>
    <w:rsid w:val="007653E8"/>
    <w:rsid w:val="00793B98"/>
    <w:rsid w:val="007A464B"/>
    <w:rsid w:val="007A5AE3"/>
    <w:rsid w:val="007C1F6E"/>
    <w:rsid w:val="007C2ED0"/>
    <w:rsid w:val="008010B7"/>
    <w:rsid w:val="00813CC2"/>
    <w:rsid w:val="00824268"/>
    <w:rsid w:val="00837E70"/>
    <w:rsid w:val="00843E5E"/>
    <w:rsid w:val="00860113"/>
    <w:rsid w:val="00866B54"/>
    <w:rsid w:val="00880D9A"/>
    <w:rsid w:val="008A0173"/>
    <w:rsid w:val="008E03A9"/>
    <w:rsid w:val="008F3D3D"/>
    <w:rsid w:val="008F730C"/>
    <w:rsid w:val="009212A2"/>
    <w:rsid w:val="00956981"/>
    <w:rsid w:val="00965B96"/>
    <w:rsid w:val="009742CB"/>
    <w:rsid w:val="009A2D11"/>
    <w:rsid w:val="009D7B1F"/>
    <w:rsid w:val="00A574C4"/>
    <w:rsid w:val="00A97231"/>
    <w:rsid w:val="00AB4259"/>
    <w:rsid w:val="00B91463"/>
    <w:rsid w:val="00B929F0"/>
    <w:rsid w:val="00BE41AF"/>
    <w:rsid w:val="00C34D5F"/>
    <w:rsid w:val="00C464D6"/>
    <w:rsid w:val="00C64E64"/>
    <w:rsid w:val="00C73212"/>
    <w:rsid w:val="00CC73B4"/>
    <w:rsid w:val="00CD52C4"/>
    <w:rsid w:val="00CE2293"/>
    <w:rsid w:val="00CF16CB"/>
    <w:rsid w:val="00D257DB"/>
    <w:rsid w:val="00D46641"/>
    <w:rsid w:val="00D754F7"/>
    <w:rsid w:val="00DB6AF1"/>
    <w:rsid w:val="00DD51BB"/>
    <w:rsid w:val="00DD6994"/>
    <w:rsid w:val="00E52C05"/>
    <w:rsid w:val="00E60D95"/>
    <w:rsid w:val="00EA027B"/>
    <w:rsid w:val="00EA132E"/>
    <w:rsid w:val="00F13984"/>
    <w:rsid w:val="00F54BA6"/>
    <w:rsid w:val="00F9579D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209A7A-E583-463B-A629-96180326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56AEA"/>
  </w:style>
  <w:style w:type="paragraph" w:styleId="ac">
    <w:name w:val="footer"/>
    <w:basedOn w:val="a"/>
    <w:link w:val="ad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6AEA"/>
  </w:style>
  <w:style w:type="character" w:customStyle="1" w:styleId="a4">
    <w:name w:val="Без интервала Знак"/>
    <w:link w:val="a3"/>
    <w:uiPriority w:val="1"/>
    <w:locked/>
    <w:rsid w:val="007A4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Исенов Бауржан</cp:lastModifiedBy>
  <cp:revision>2</cp:revision>
  <cp:lastPrinted>2021-09-09T11:23:00Z</cp:lastPrinted>
  <dcterms:created xsi:type="dcterms:W3CDTF">2021-09-13T08:17:00Z</dcterms:created>
  <dcterms:modified xsi:type="dcterms:W3CDTF">2021-09-13T08:17:00Z</dcterms:modified>
</cp:coreProperties>
</file>